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35" w:rsidRPr="00003D28" w:rsidRDefault="00D11D35" w:rsidP="00A54357">
      <w:pPr>
        <w:pStyle w:val="a5"/>
        <w:spacing w:line="4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bookmarkStart w:id="0" w:name="_bookmark36"/>
      <w:bookmarkStart w:id="1" w:name="附录7_适用表格"/>
      <w:bookmarkEnd w:id="0"/>
      <w:bookmarkEnd w:id="1"/>
      <w:r w:rsidRPr="00003D28">
        <w:rPr>
          <w:rFonts w:ascii="黑体" w:eastAsia="黑体" w:hAnsi="黑体" w:hint="eastAsia"/>
          <w:sz w:val="32"/>
          <w:szCs w:val="32"/>
        </w:rPr>
        <w:t>附录</w:t>
      </w:r>
      <w:r w:rsidRPr="00003D28">
        <w:rPr>
          <w:rFonts w:ascii="黑体" w:eastAsia="黑体" w:hAnsi="黑体"/>
          <w:sz w:val="32"/>
          <w:szCs w:val="32"/>
        </w:rPr>
        <w:t xml:space="preserve"> 7</w:t>
      </w:r>
      <w:r w:rsidRPr="00003D28">
        <w:rPr>
          <w:rFonts w:ascii="黑体" w:eastAsia="黑体" w:hAnsi="黑体" w:hint="eastAsia"/>
          <w:sz w:val="32"/>
          <w:szCs w:val="32"/>
        </w:rPr>
        <w:t>：适用表格</w:t>
      </w:r>
    </w:p>
    <w:p w:rsidR="00D11D35" w:rsidRDefault="00D11D35" w:rsidP="00A54357">
      <w:pPr>
        <w:pStyle w:val="a5"/>
        <w:rPr>
          <w:b/>
          <w:sz w:val="14"/>
        </w:rPr>
      </w:pPr>
    </w:p>
    <w:p w:rsidR="00D11D35" w:rsidRPr="00007228" w:rsidRDefault="00D11D35" w:rsidP="00A54357">
      <w:pPr>
        <w:jc w:val="left"/>
        <w:rPr>
          <w:rFonts w:ascii="仿宋_GB2312" w:eastAsia="仿宋_GB2312"/>
          <w:sz w:val="30"/>
          <w:szCs w:val="30"/>
        </w:rPr>
      </w:pPr>
      <w:r w:rsidRPr="00007228">
        <w:rPr>
          <w:rFonts w:ascii="仿宋_GB2312" w:eastAsia="仿宋_GB2312" w:hint="eastAsia"/>
          <w:sz w:val="30"/>
          <w:szCs w:val="30"/>
        </w:rPr>
        <w:t>表</w:t>
      </w:r>
      <w:r w:rsidRPr="00007228">
        <w:rPr>
          <w:rFonts w:ascii="仿宋_GB2312" w:eastAsia="仿宋_GB2312"/>
          <w:sz w:val="30"/>
          <w:szCs w:val="30"/>
        </w:rPr>
        <w:t xml:space="preserve"> 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D11D35" w:rsidRPr="007A37F9" w:rsidRDefault="00D11D35" w:rsidP="00A54357">
      <w:pPr>
        <w:spacing w:before="36"/>
        <w:ind w:right="29"/>
        <w:jc w:val="center"/>
        <w:rPr>
          <w:rFonts w:ascii="华文中宋" w:eastAsia="华文中宋" w:hAnsi="华文中宋"/>
          <w:sz w:val="32"/>
          <w:szCs w:val="32"/>
        </w:rPr>
      </w:pPr>
      <w:r w:rsidRPr="007A37F9">
        <w:rPr>
          <w:rFonts w:ascii="华文中宋" w:eastAsia="华文中宋" w:hAnsi="华文中宋" w:hint="eastAsia"/>
          <w:w w:val="95"/>
          <w:sz w:val="32"/>
          <w:szCs w:val="32"/>
        </w:rPr>
        <w:t>来访人员体温登记表</w:t>
      </w:r>
    </w:p>
    <w:p w:rsidR="00D11D35" w:rsidRPr="00494C26" w:rsidRDefault="00D11D35" w:rsidP="00A54357">
      <w:pPr>
        <w:tabs>
          <w:tab w:val="left" w:pos="7354"/>
        </w:tabs>
        <w:spacing w:before="63" w:after="34"/>
        <w:ind w:left="320"/>
        <w:jc w:val="left"/>
        <w:rPr>
          <w:rFonts w:ascii="黑体" w:eastAsia="黑体" w:hAnsi="黑体"/>
          <w:sz w:val="24"/>
          <w:szCs w:val="24"/>
        </w:rPr>
      </w:pPr>
      <w:r w:rsidRPr="00494C26">
        <w:rPr>
          <w:rFonts w:ascii="黑体" w:eastAsia="黑体" w:hAnsi="黑体" w:hint="eastAsia"/>
          <w:sz w:val="24"/>
          <w:szCs w:val="24"/>
        </w:rPr>
        <w:t>项目：</w:t>
      </w:r>
      <w:r w:rsidRPr="00494C26">
        <w:rPr>
          <w:rFonts w:ascii="黑体" w:eastAsia="黑体" w:hAnsi="黑体"/>
          <w:sz w:val="24"/>
          <w:szCs w:val="24"/>
        </w:rPr>
        <w:tab/>
      </w:r>
      <w:r w:rsidRPr="00494C26">
        <w:rPr>
          <w:rFonts w:ascii="黑体" w:eastAsia="黑体" w:hAnsi="黑体"/>
          <w:w w:val="95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13"/>
        <w:gridCol w:w="1482"/>
        <w:gridCol w:w="1416"/>
        <w:gridCol w:w="1255"/>
        <w:gridCol w:w="771"/>
        <w:gridCol w:w="1018"/>
        <w:gridCol w:w="1044"/>
        <w:gridCol w:w="1044"/>
      </w:tblGrid>
      <w:tr w:rsidR="00D11D35" w:rsidTr="00F8470F">
        <w:trPr>
          <w:trHeight w:val="454"/>
          <w:jc w:val="center"/>
        </w:trPr>
        <w:tc>
          <w:tcPr>
            <w:tcW w:w="913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82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访问楼栋号</w:t>
            </w:r>
          </w:p>
        </w:tc>
        <w:tc>
          <w:tcPr>
            <w:tcW w:w="1255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电话号码</w:t>
            </w:r>
          </w:p>
        </w:tc>
        <w:tc>
          <w:tcPr>
            <w:tcW w:w="771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体温</w:t>
            </w:r>
          </w:p>
        </w:tc>
        <w:tc>
          <w:tcPr>
            <w:tcW w:w="1018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检测时间</w:t>
            </w:r>
          </w:p>
        </w:tc>
        <w:tc>
          <w:tcPr>
            <w:tcW w:w="1044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经手人</w:t>
            </w:r>
          </w:p>
        </w:tc>
        <w:tc>
          <w:tcPr>
            <w:tcW w:w="1044" w:type="dxa"/>
            <w:vAlign w:val="center"/>
          </w:tcPr>
          <w:p w:rsidR="00D11D35" w:rsidRPr="00494C26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94C26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  <w:bookmarkStart w:id="2" w:name="_GoBack"/>
            <w:bookmarkEnd w:id="2"/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  <w:tr w:rsidR="00D11D35" w:rsidTr="00F8470F">
        <w:trPr>
          <w:trHeight w:val="454"/>
          <w:jc w:val="center"/>
        </w:trPr>
        <w:tc>
          <w:tcPr>
            <w:tcW w:w="913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82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  <w:tc>
          <w:tcPr>
            <w:tcW w:w="1044" w:type="dxa"/>
          </w:tcPr>
          <w:p w:rsidR="00D11D35" w:rsidRDefault="00D11D35" w:rsidP="00F8470F">
            <w:pPr>
              <w:pStyle w:val="TableParagraph"/>
              <w:ind w:left="5250"/>
              <w:rPr>
                <w:rFonts w:ascii="Times New Roman"/>
                <w:sz w:val="20"/>
              </w:rPr>
            </w:pPr>
          </w:p>
        </w:tc>
      </w:tr>
    </w:tbl>
    <w:p w:rsidR="00D11D35" w:rsidRPr="00494C26" w:rsidRDefault="00D11D35" w:rsidP="00A54357">
      <w:pPr>
        <w:tabs>
          <w:tab w:val="left" w:pos="6870"/>
        </w:tabs>
        <w:spacing w:before="63" w:after="34"/>
        <w:ind w:left="320"/>
        <w:jc w:val="left"/>
        <w:rPr>
          <w:rFonts w:ascii="黑体" w:eastAsia="黑体" w:hAnsi="黑体"/>
          <w:sz w:val="24"/>
          <w:szCs w:val="24"/>
        </w:rPr>
      </w:pPr>
      <w:r w:rsidRPr="00494C26">
        <w:rPr>
          <w:rFonts w:ascii="黑体" w:eastAsia="黑体" w:hAnsi="黑体" w:hint="eastAsia"/>
          <w:sz w:val="24"/>
          <w:szCs w:val="24"/>
        </w:rPr>
        <w:t>负责人：</w:t>
      </w:r>
      <w:r w:rsidRPr="00494C26">
        <w:rPr>
          <w:rFonts w:ascii="黑体" w:eastAsia="黑体" w:hAnsi="黑体"/>
          <w:sz w:val="24"/>
          <w:szCs w:val="24"/>
        </w:rPr>
        <w:tab/>
      </w:r>
      <w:r w:rsidRPr="00494C26">
        <w:rPr>
          <w:rFonts w:ascii="黑体" w:eastAsia="黑体" w:hAnsi="黑体" w:hint="eastAsia"/>
          <w:sz w:val="24"/>
          <w:szCs w:val="24"/>
        </w:rPr>
        <w:t>审核：</w:t>
      </w:r>
    </w:p>
    <w:p w:rsidR="00D11D35" w:rsidRDefault="00D11D35" w:rsidP="00A54357">
      <w:pPr>
        <w:jc w:val="left"/>
        <w:sectPr w:rsidR="00D11D35">
          <w:footerReference w:type="default" r:id="rId7"/>
          <w:pgSz w:w="11900" w:h="16840"/>
          <w:pgMar w:top="1600" w:right="1460" w:bottom="1380" w:left="1480" w:header="0" w:footer="1199" w:gutter="0"/>
          <w:cols w:space="720" w:equalWidth="0">
            <w:col w:w="8960"/>
          </w:cols>
        </w:sectPr>
      </w:pPr>
    </w:p>
    <w:p w:rsidR="00D11D35" w:rsidRPr="00007228" w:rsidRDefault="00D11D35" w:rsidP="00A54357">
      <w:pPr>
        <w:spacing w:before="6"/>
        <w:jc w:val="left"/>
        <w:rPr>
          <w:rFonts w:ascii="仿宋_GB2312" w:eastAsia="仿宋_GB2312"/>
          <w:sz w:val="30"/>
          <w:szCs w:val="30"/>
        </w:rPr>
      </w:pPr>
      <w:r w:rsidRPr="00007228">
        <w:rPr>
          <w:rFonts w:ascii="仿宋_GB2312" w:eastAsia="仿宋_GB2312" w:hint="eastAsia"/>
          <w:sz w:val="30"/>
          <w:szCs w:val="30"/>
        </w:rPr>
        <w:lastRenderedPageBreak/>
        <w:t>表</w:t>
      </w:r>
      <w:r w:rsidRPr="00007228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D11D35" w:rsidRPr="00007228" w:rsidRDefault="00D11D35" w:rsidP="00A54357">
      <w:pPr>
        <w:spacing w:before="37"/>
        <w:ind w:right="-58"/>
        <w:jc w:val="center"/>
        <w:rPr>
          <w:rFonts w:ascii="华文中宋" w:eastAsia="华文中宋" w:hAnsi="华文中宋"/>
          <w:sz w:val="32"/>
          <w:szCs w:val="32"/>
        </w:rPr>
      </w:pPr>
      <w:r w:rsidRPr="00007228">
        <w:rPr>
          <w:rFonts w:ascii="华文中宋" w:eastAsia="华文中宋" w:hAnsi="华文中宋" w:hint="eastAsia"/>
          <w:w w:val="95"/>
          <w:sz w:val="32"/>
          <w:szCs w:val="32"/>
        </w:rPr>
        <w:t>消毒记录表</w:t>
      </w:r>
    </w:p>
    <w:p w:rsidR="00D11D35" w:rsidRPr="00007228" w:rsidRDefault="00D11D35" w:rsidP="00A54357">
      <w:pPr>
        <w:tabs>
          <w:tab w:val="left" w:pos="7615"/>
        </w:tabs>
        <w:spacing w:before="61" w:after="35"/>
        <w:ind w:left="540"/>
        <w:jc w:val="left"/>
        <w:rPr>
          <w:rFonts w:ascii="黑体" w:eastAsia="黑体" w:hAnsi="黑体"/>
          <w:sz w:val="24"/>
          <w:szCs w:val="24"/>
        </w:rPr>
      </w:pPr>
      <w:r w:rsidRPr="00007228">
        <w:rPr>
          <w:rFonts w:ascii="黑体" w:eastAsia="黑体" w:hAnsi="黑体" w:hint="eastAsia"/>
          <w:sz w:val="24"/>
          <w:szCs w:val="24"/>
        </w:rPr>
        <w:t>项目：</w:t>
      </w:r>
      <w:r w:rsidRPr="00007228">
        <w:rPr>
          <w:rFonts w:ascii="黑体" w:eastAsia="黑体" w:hAnsi="黑体"/>
          <w:sz w:val="24"/>
          <w:szCs w:val="24"/>
        </w:rPr>
        <w:tab/>
      </w:r>
      <w:r w:rsidRPr="00007228">
        <w:rPr>
          <w:rFonts w:ascii="黑体" w:eastAsia="黑体" w:hAnsi="黑体" w:hint="eastAsia"/>
          <w:w w:val="95"/>
          <w:sz w:val="24"/>
          <w:szCs w:val="24"/>
        </w:rPr>
        <w:t>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6"/>
        <w:gridCol w:w="1126"/>
        <w:gridCol w:w="1326"/>
        <w:gridCol w:w="1174"/>
        <w:gridCol w:w="1266"/>
        <w:gridCol w:w="1126"/>
        <w:gridCol w:w="1266"/>
        <w:gridCol w:w="990"/>
      </w:tblGrid>
      <w:tr w:rsidR="00D11D35" w:rsidTr="00F8470F">
        <w:trPr>
          <w:trHeight w:val="454"/>
          <w:jc w:val="center"/>
        </w:trPr>
        <w:tc>
          <w:tcPr>
            <w:tcW w:w="1166" w:type="dxa"/>
            <w:vAlign w:val="center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D11D35" w:rsidRPr="00AA534D" w:rsidRDefault="00D11D35" w:rsidP="00F8470F">
            <w:pPr>
              <w:pStyle w:val="TableParagraph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w w:val="95"/>
                <w:sz w:val="24"/>
                <w:szCs w:val="24"/>
              </w:rPr>
              <w:t>消毒时间</w:t>
            </w:r>
          </w:p>
        </w:tc>
        <w:tc>
          <w:tcPr>
            <w:tcW w:w="1337" w:type="dxa"/>
            <w:vAlign w:val="center"/>
          </w:tcPr>
          <w:p w:rsidR="00D11D35" w:rsidRPr="00AA534D" w:rsidRDefault="00D11D35" w:rsidP="00F8470F">
            <w:pPr>
              <w:pStyle w:val="TableParagraph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w w:val="95"/>
                <w:sz w:val="24"/>
                <w:szCs w:val="24"/>
              </w:rPr>
              <w:t>消毒区域及位置</w:t>
            </w:r>
          </w:p>
        </w:tc>
        <w:tc>
          <w:tcPr>
            <w:tcW w:w="1183" w:type="dxa"/>
            <w:vAlign w:val="center"/>
          </w:tcPr>
          <w:p w:rsidR="00D11D35" w:rsidRPr="00AA534D" w:rsidRDefault="00D11D35" w:rsidP="00F8470F">
            <w:pPr>
              <w:pStyle w:val="TableParagraph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w w:val="95"/>
                <w:sz w:val="24"/>
                <w:szCs w:val="24"/>
              </w:rPr>
              <w:t>消毒对象</w:t>
            </w:r>
          </w:p>
        </w:tc>
        <w:tc>
          <w:tcPr>
            <w:tcW w:w="1276" w:type="dxa"/>
            <w:vAlign w:val="center"/>
          </w:tcPr>
          <w:p w:rsidR="00D11D35" w:rsidRPr="00AA534D" w:rsidRDefault="00D11D35" w:rsidP="00F8470F">
            <w:pPr>
              <w:pStyle w:val="TableParagraph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w w:val="95"/>
                <w:sz w:val="24"/>
                <w:szCs w:val="24"/>
              </w:rPr>
              <w:t>用药名称</w:t>
            </w:r>
          </w:p>
        </w:tc>
        <w:tc>
          <w:tcPr>
            <w:tcW w:w="1134" w:type="dxa"/>
            <w:vAlign w:val="center"/>
          </w:tcPr>
          <w:p w:rsidR="00D11D35" w:rsidRPr="00AA534D" w:rsidRDefault="00D11D35" w:rsidP="00F8470F">
            <w:pPr>
              <w:pStyle w:val="TableParagraph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w w:val="95"/>
                <w:sz w:val="24"/>
                <w:szCs w:val="24"/>
              </w:rPr>
              <w:t>用药量</w:t>
            </w:r>
          </w:p>
        </w:tc>
        <w:tc>
          <w:tcPr>
            <w:tcW w:w="1276" w:type="dxa"/>
            <w:vAlign w:val="center"/>
          </w:tcPr>
          <w:p w:rsidR="00D11D35" w:rsidRPr="00AA534D" w:rsidRDefault="00D11D35" w:rsidP="00F8470F">
            <w:pPr>
              <w:pStyle w:val="TableParagraph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w w:val="95"/>
                <w:sz w:val="24"/>
                <w:szCs w:val="24"/>
              </w:rPr>
              <w:t>消毒人</w:t>
            </w:r>
          </w:p>
        </w:tc>
        <w:tc>
          <w:tcPr>
            <w:tcW w:w="997" w:type="dxa"/>
            <w:vAlign w:val="center"/>
          </w:tcPr>
          <w:p w:rsidR="00D11D35" w:rsidRPr="00AA534D" w:rsidRDefault="00D11D35" w:rsidP="00F8470F">
            <w:pPr>
              <w:pStyle w:val="TableParagraph"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w w:val="95"/>
                <w:sz w:val="24"/>
                <w:szCs w:val="24"/>
              </w:rPr>
              <w:t>备注</w:t>
            </w: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72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72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87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D11D35" w:rsidTr="00F8470F">
        <w:trPr>
          <w:trHeight w:val="272"/>
          <w:jc w:val="center"/>
        </w:trPr>
        <w:tc>
          <w:tcPr>
            <w:tcW w:w="116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3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</w:tcPr>
          <w:p w:rsidR="00D11D35" w:rsidRPr="00AA534D" w:rsidRDefault="00D11D35" w:rsidP="00F8470F">
            <w:pPr>
              <w:tabs>
                <w:tab w:val="left" w:pos="7785"/>
              </w:tabs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:rsidR="00D11D35" w:rsidRPr="00007228" w:rsidRDefault="00D11D35" w:rsidP="00A54357">
      <w:pPr>
        <w:tabs>
          <w:tab w:val="left" w:pos="7545"/>
        </w:tabs>
        <w:ind w:left="540"/>
        <w:jc w:val="left"/>
        <w:rPr>
          <w:rFonts w:ascii="黑体" w:eastAsia="黑体" w:hAnsi="黑体"/>
          <w:sz w:val="24"/>
          <w:szCs w:val="24"/>
        </w:rPr>
        <w:sectPr w:rsidR="00D11D35" w:rsidRPr="00007228">
          <w:pgSz w:w="11900" w:h="16840"/>
          <w:pgMar w:top="1420" w:right="1200" w:bottom="1380" w:left="1260" w:header="0" w:footer="1199" w:gutter="0"/>
          <w:cols w:space="720" w:equalWidth="0">
            <w:col w:w="9440"/>
          </w:cols>
        </w:sectPr>
      </w:pPr>
      <w:r w:rsidRPr="00007228">
        <w:rPr>
          <w:rFonts w:ascii="黑体" w:eastAsia="黑体" w:hAnsi="黑体" w:hint="eastAsia"/>
          <w:sz w:val="24"/>
          <w:szCs w:val="24"/>
        </w:rPr>
        <w:t>负责人：</w:t>
      </w:r>
      <w:r w:rsidRPr="00007228">
        <w:rPr>
          <w:rFonts w:ascii="黑体" w:eastAsia="黑体" w:hAnsi="黑体"/>
          <w:sz w:val="24"/>
          <w:szCs w:val="24"/>
        </w:rPr>
        <w:tab/>
      </w:r>
      <w:r w:rsidRPr="00007228">
        <w:rPr>
          <w:rFonts w:ascii="黑体" w:eastAsia="黑体" w:hAnsi="黑体" w:hint="eastAsia"/>
          <w:spacing w:val="-1"/>
          <w:w w:val="95"/>
          <w:sz w:val="24"/>
          <w:szCs w:val="24"/>
        </w:rPr>
        <w:t>审</w:t>
      </w:r>
      <w:r w:rsidRPr="00007228">
        <w:rPr>
          <w:rFonts w:ascii="黑体" w:eastAsia="黑体" w:hAnsi="黑体" w:hint="eastAsia"/>
          <w:w w:val="95"/>
          <w:sz w:val="24"/>
          <w:szCs w:val="24"/>
        </w:rPr>
        <w:t>核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D11D35" w:rsidRPr="00182827" w:rsidRDefault="00D11D35" w:rsidP="00A54357">
      <w:pPr>
        <w:spacing w:before="35"/>
        <w:jc w:val="left"/>
        <w:rPr>
          <w:rFonts w:ascii="仿宋_GB2312" w:eastAsia="仿宋_GB2312"/>
          <w:sz w:val="30"/>
          <w:szCs w:val="30"/>
        </w:rPr>
      </w:pPr>
      <w:r w:rsidRPr="00182827">
        <w:rPr>
          <w:rFonts w:ascii="仿宋_GB2312" w:eastAsia="仿宋_GB2312" w:hint="eastAsia"/>
          <w:sz w:val="30"/>
          <w:szCs w:val="30"/>
        </w:rPr>
        <w:lastRenderedPageBreak/>
        <w:t>表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D11D35" w:rsidRPr="00182827" w:rsidRDefault="00D11D35" w:rsidP="00A54357">
      <w:pPr>
        <w:spacing w:before="35"/>
        <w:jc w:val="center"/>
        <w:rPr>
          <w:rFonts w:ascii="华文中宋" w:eastAsia="华文中宋" w:hAnsi="华文中宋"/>
          <w:sz w:val="36"/>
          <w:szCs w:val="36"/>
        </w:rPr>
      </w:pPr>
      <w:r w:rsidRPr="00182827">
        <w:rPr>
          <w:rFonts w:ascii="华文中宋" w:eastAsia="华文中宋" w:hAnsi="华文中宋" w:hint="eastAsia"/>
          <w:sz w:val="36"/>
          <w:szCs w:val="36"/>
        </w:rPr>
        <w:t>体温测量登记表</w:t>
      </w:r>
    </w:p>
    <w:p w:rsidR="00D11D35" w:rsidRPr="00182827" w:rsidRDefault="00D11D35" w:rsidP="00A54357">
      <w:pPr>
        <w:spacing w:line="5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学生公寓</w:t>
      </w:r>
      <w:r w:rsidRPr="00182827">
        <w:rPr>
          <w:rFonts w:ascii="黑体" w:eastAsia="黑体" w:hAnsi="黑体" w:hint="eastAsia"/>
          <w:sz w:val="24"/>
          <w:szCs w:val="24"/>
        </w:rPr>
        <w:t>楼名称：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654"/>
        <w:gridCol w:w="655"/>
        <w:gridCol w:w="655"/>
        <w:gridCol w:w="656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D11D35" w:rsidTr="00F8470F">
        <w:trPr>
          <w:trHeight w:val="454"/>
        </w:trPr>
        <w:tc>
          <w:tcPr>
            <w:tcW w:w="713" w:type="dxa"/>
            <w:vMerge w:val="restart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713" w:type="dxa"/>
            <w:vMerge w:val="restart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</w:p>
        </w:tc>
        <w:tc>
          <w:tcPr>
            <w:tcW w:w="714" w:type="dxa"/>
            <w:vMerge w:val="restart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房号</w:t>
            </w:r>
          </w:p>
        </w:tc>
        <w:tc>
          <w:tcPr>
            <w:tcW w:w="4289" w:type="dxa"/>
            <w:gridSpan w:val="6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/>
                <w:sz w:val="24"/>
                <w:szCs w:val="24"/>
              </w:rPr>
              <w:t>XX</w:t>
            </w:r>
            <w:r w:rsidRPr="00AA534D">
              <w:rPr>
                <w:rFonts w:ascii="黑体" w:eastAsia="黑体" w:hAnsi="黑体" w:hint="eastAsia"/>
                <w:sz w:val="24"/>
                <w:szCs w:val="24"/>
              </w:rPr>
              <w:t>月（度数）</w:t>
            </w:r>
          </w:p>
        </w:tc>
        <w:tc>
          <w:tcPr>
            <w:tcW w:w="715" w:type="dxa"/>
            <w:vMerge w:val="restart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其他情况</w:t>
            </w:r>
          </w:p>
        </w:tc>
        <w:tc>
          <w:tcPr>
            <w:tcW w:w="715" w:type="dxa"/>
            <w:vMerge w:val="restart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有无外出</w:t>
            </w:r>
          </w:p>
        </w:tc>
        <w:tc>
          <w:tcPr>
            <w:tcW w:w="715" w:type="dxa"/>
            <w:vMerge w:val="restart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11D35" w:rsidTr="00A006C6">
        <w:trPr>
          <w:trHeight w:val="454"/>
        </w:trPr>
        <w:tc>
          <w:tcPr>
            <w:tcW w:w="713" w:type="dxa"/>
            <w:vMerge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3" w:type="dxa"/>
            <w:vMerge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Merge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Merge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A006C6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A534D">
              <w:rPr>
                <w:rFonts w:ascii="黑体" w:eastAsia="黑体" w:hAnsi="黑体"/>
                <w:sz w:val="24"/>
                <w:szCs w:val="24"/>
              </w:rPr>
              <w:t>XX</w:t>
            </w:r>
            <w:r w:rsidRPr="00AA534D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Align w:val="center"/>
          </w:tcPr>
          <w:p w:rsidR="00D11D35" w:rsidRDefault="00D11D35" w:rsidP="00A006C6">
            <w:pPr>
              <w:jc w:val="center"/>
            </w:pPr>
            <w:r w:rsidRPr="00AA534D">
              <w:rPr>
                <w:rFonts w:ascii="黑体" w:eastAsia="黑体" w:hAnsi="黑体"/>
                <w:sz w:val="24"/>
                <w:szCs w:val="24"/>
              </w:rPr>
              <w:t>XX</w:t>
            </w:r>
            <w:r w:rsidRPr="00AA534D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Align w:val="center"/>
          </w:tcPr>
          <w:p w:rsidR="00D11D35" w:rsidRDefault="00D11D35" w:rsidP="00A006C6">
            <w:pPr>
              <w:jc w:val="center"/>
            </w:pPr>
            <w:r w:rsidRPr="00AA534D">
              <w:rPr>
                <w:rFonts w:ascii="黑体" w:eastAsia="黑体" w:hAnsi="黑体"/>
                <w:sz w:val="24"/>
                <w:szCs w:val="24"/>
              </w:rPr>
              <w:t>XX</w:t>
            </w:r>
            <w:r w:rsidRPr="00AA534D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Align w:val="center"/>
          </w:tcPr>
          <w:p w:rsidR="00D11D35" w:rsidRDefault="00D11D35" w:rsidP="00A006C6">
            <w:pPr>
              <w:jc w:val="center"/>
            </w:pPr>
            <w:r w:rsidRPr="00AA534D">
              <w:rPr>
                <w:rFonts w:ascii="黑体" w:eastAsia="黑体" w:hAnsi="黑体"/>
                <w:sz w:val="24"/>
                <w:szCs w:val="24"/>
              </w:rPr>
              <w:t>XX</w:t>
            </w:r>
            <w:r w:rsidRPr="00AA534D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Align w:val="center"/>
          </w:tcPr>
          <w:p w:rsidR="00D11D35" w:rsidRDefault="00D11D35" w:rsidP="00A006C6">
            <w:pPr>
              <w:jc w:val="center"/>
            </w:pPr>
            <w:r w:rsidRPr="00AA534D">
              <w:rPr>
                <w:rFonts w:ascii="黑体" w:eastAsia="黑体" w:hAnsi="黑体"/>
                <w:sz w:val="24"/>
                <w:szCs w:val="24"/>
              </w:rPr>
              <w:t>XX</w:t>
            </w:r>
            <w:r w:rsidRPr="00AA534D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Align w:val="center"/>
          </w:tcPr>
          <w:p w:rsidR="00D11D35" w:rsidRDefault="00D11D35" w:rsidP="00A006C6">
            <w:pPr>
              <w:jc w:val="center"/>
            </w:pPr>
            <w:r w:rsidRPr="00AA534D">
              <w:rPr>
                <w:rFonts w:ascii="黑体" w:eastAsia="黑体" w:hAnsi="黑体"/>
                <w:sz w:val="24"/>
                <w:szCs w:val="24"/>
              </w:rPr>
              <w:t>XX</w:t>
            </w:r>
            <w:r w:rsidRPr="00AA534D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Merge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14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17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19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21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11D35" w:rsidTr="00F8470F">
        <w:trPr>
          <w:trHeight w:val="454"/>
        </w:trPr>
        <w:tc>
          <w:tcPr>
            <w:tcW w:w="713" w:type="dxa"/>
            <w:vAlign w:val="center"/>
          </w:tcPr>
          <w:p w:rsidR="00D11D35" w:rsidRPr="00AA534D" w:rsidRDefault="00D11D35" w:rsidP="00F8470F">
            <w:pPr>
              <w:tabs>
                <w:tab w:val="left" w:pos="682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534D">
              <w:rPr>
                <w:rFonts w:ascii="宋体" w:eastAsia="宋体" w:hAnsi="宋体"/>
                <w:sz w:val="24"/>
                <w:szCs w:val="24"/>
              </w:rPr>
              <w:t>22</w:t>
            </w:r>
          </w:p>
        </w:tc>
        <w:tc>
          <w:tcPr>
            <w:tcW w:w="713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11D35" w:rsidRPr="00AA534D" w:rsidRDefault="00D11D35" w:rsidP="00F8470F">
            <w:pPr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D11D35" w:rsidRPr="00A54357" w:rsidRDefault="00D11D35" w:rsidP="00A54357">
      <w:pPr>
        <w:spacing w:line="500" w:lineRule="exact"/>
        <w:ind w:firstLineChars="2100" w:firstLine="5040"/>
        <w:jc w:val="left"/>
        <w:rPr>
          <w:rFonts w:ascii="仿宋_GB2312" w:eastAsia="仿宋_GB2312" w:hAnsi="仿宋"/>
          <w:sz w:val="30"/>
          <w:szCs w:val="30"/>
        </w:rPr>
      </w:pPr>
      <w:r w:rsidRPr="00182827">
        <w:rPr>
          <w:rFonts w:ascii="黑体" w:eastAsia="黑体" w:hAnsi="黑体" w:hint="eastAsia"/>
          <w:sz w:val="24"/>
          <w:szCs w:val="24"/>
        </w:rPr>
        <w:t>填表日期：</w:t>
      </w:r>
      <w:r w:rsidRPr="00182827">
        <w:rPr>
          <w:rFonts w:ascii="黑体" w:eastAsia="黑体" w:hAnsi="黑体"/>
          <w:sz w:val="24"/>
          <w:szCs w:val="24"/>
        </w:rPr>
        <w:t xml:space="preserve">  </w:t>
      </w:r>
      <w:r w:rsidRPr="00182827">
        <w:rPr>
          <w:rFonts w:ascii="黑体" w:eastAsia="黑体" w:hAnsi="黑体" w:hint="eastAsia"/>
          <w:sz w:val="24"/>
          <w:szCs w:val="24"/>
        </w:rPr>
        <w:t>年</w:t>
      </w:r>
      <w:r w:rsidRPr="00182827">
        <w:rPr>
          <w:rFonts w:ascii="黑体" w:eastAsia="黑体" w:hAnsi="黑体"/>
          <w:sz w:val="24"/>
          <w:szCs w:val="24"/>
        </w:rPr>
        <w:tab/>
        <w:t xml:space="preserve">  </w:t>
      </w:r>
      <w:r>
        <w:rPr>
          <w:rFonts w:ascii="黑体" w:eastAsia="黑体" w:hAnsi="黑体"/>
          <w:sz w:val="24"/>
          <w:szCs w:val="24"/>
        </w:rPr>
        <w:t xml:space="preserve"> </w:t>
      </w:r>
      <w:r w:rsidRPr="00182827">
        <w:rPr>
          <w:rFonts w:ascii="黑体" w:eastAsia="黑体" w:hAnsi="黑体" w:hint="eastAsia"/>
          <w:sz w:val="24"/>
          <w:szCs w:val="24"/>
        </w:rPr>
        <w:t>月</w:t>
      </w:r>
      <w:r w:rsidRPr="00182827">
        <w:rPr>
          <w:rFonts w:ascii="黑体" w:eastAsia="黑体" w:hAnsi="黑体"/>
          <w:sz w:val="24"/>
          <w:szCs w:val="24"/>
        </w:rPr>
        <w:t xml:space="preserve">    </w:t>
      </w:r>
      <w:r w:rsidRPr="00182827">
        <w:rPr>
          <w:rFonts w:ascii="黑体" w:eastAsia="黑体" w:hAnsi="黑体" w:hint="eastAsia"/>
          <w:sz w:val="24"/>
          <w:szCs w:val="24"/>
        </w:rPr>
        <w:t>日</w:t>
      </w:r>
    </w:p>
    <w:sectPr w:rsidR="00D11D35" w:rsidRPr="00A54357" w:rsidSect="008E7342">
      <w:footerReference w:type="default" r:id="rId8"/>
      <w:pgSz w:w="11900" w:h="16840"/>
      <w:pgMar w:top="1540" w:right="1680" w:bottom="1380" w:left="1680" w:header="0" w:footer="1139" w:gutter="0"/>
      <w:cols w:space="720" w:equalWidth="0">
        <w:col w:w="85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2CE" w:rsidRDefault="002B62CE">
      <w:r>
        <w:separator/>
      </w:r>
    </w:p>
  </w:endnote>
  <w:endnote w:type="continuationSeparator" w:id="0">
    <w:p w:rsidR="002B62CE" w:rsidRDefault="002B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35" w:rsidRDefault="00131021">
    <w:pPr>
      <w:pStyle w:val="a5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9791700</wp:posOffset>
              </wp:positionV>
              <wp:extent cx="166370" cy="1524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11D35" w:rsidRDefault="00D11D35">
                          <w:pPr>
                            <w:spacing w:before="12"/>
                            <w:ind w:left="4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 w:rsidR="00701D9D">
                            <w:rPr>
                              <w:rFonts w:ascii="Times New Roman"/>
                              <w:noProof/>
                              <w:sz w:val="18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1pt;margin-top:771pt;width:13.1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" filled="f" stroked="f">
              <v:textbox inset="0,0,0,0">
                <w:txbxContent>
                  <w:p w:rsidR="00D11D35" w:rsidRDefault="00D11D35">
                    <w:pPr>
                      <w:spacing w:before="12"/>
                      <w:ind w:left="4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 w:rsidR="00701D9D">
                      <w:rPr>
                        <w:rFonts w:ascii="Times New Roman"/>
                        <w:noProof/>
                        <w:sz w:val="18"/>
                      </w:rPr>
                      <w:t>21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35" w:rsidRDefault="00A626C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B5AD6" w:rsidRPr="004B5AD6">
      <w:rPr>
        <w:noProof/>
        <w:lang w:val="zh-CN"/>
      </w:rPr>
      <w:t>25</w:t>
    </w:r>
    <w:r>
      <w:rPr>
        <w:noProof/>
        <w:lang w:val="zh-CN"/>
      </w:rPr>
      <w:fldChar w:fldCharType="end"/>
    </w:r>
  </w:p>
  <w:p w:rsidR="00D11D35" w:rsidRDefault="00D11D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2CE" w:rsidRDefault="002B62CE">
      <w:r>
        <w:separator/>
      </w:r>
    </w:p>
  </w:footnote>
  <w:footnote w:type="continuationSeparator" w:id="0">
    <w:p w:rsidR="002B62CE" w:rsidRDefault="002B6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 w15:restartNumberingAfterBreak="0">
    <w:nsid w:val="2BE9546B"/>
    <w:multiLevelType w:val="singleLevel"/>
    <w:tmpl w:val="00000000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71"/>
    <w:rsid w:val="00003D28"/>
    <w:rsid w:val="00007228"/>
    <w:rsid w:val="00013751"/>
    <w:rsid w:val="00020087"/>
    <w:rsid w:val="000204E1"/>
    <w:rsid w:val="00027222"/>
    <w:rsid w:val="00037C2A"/>
    <w:rsid w:val="00044C2A"/>
    <w:rsid w:val="00050EBF"/>
    <w:rsid w:val="00063D20"/>
    <w:rsid w:val="00065766"/>
    <w:rsid w:val="00070149"/>
    <w:rsid w:val="00084D26"/>
    <w:rsid w:val="00086889"/>
    <w:rsid w:val="00094F8A"/>
    <w:rsid w:val="000A01D3"/>
    <w:rsid w:val="000A0AC2"/>
    <w:rsid w:val="000A2511"/>
    <w:rsid w:val="000D1616"/>
    <w:rsid w:val="000D2610"/>
    <w:rsid w:val="000D5D80"/>
    <w:rsid w:val="00115204"/>
    <w:rsid w:val="00124582"/>
    <w:rsid w:val="001261F2"/>
    <w:rsid w:val="00131021"/>
    <w:rsid w:val="00144C00"/>
    <w:rsid w:val="00145FC4"/>
    <w:rsid w:val="00151E31"/>
    <w:rsid w:val="0016416C"/>
    <w:rsid w:val="00171E0D"/>
    <w:rsid w:val="00182827"/>
    <w:rsid w:val="0018609D"/>
    <w:rsid w:val="00186FF5"/>
    <w:rsid w:val="00187D56"/>
    <w:rsid w:val="00192C9C"/>
    <w:rsid w:val="00195BC2"/>
    <w:rsid w:val="001A2600"/>
    <w:rsid w:val="001C347E"/>
    <w:rsid w:val="001D0AD0"/>
    <w:rsid w:val="001E21F6"/>
    <w:rsid w:val="001E2643"/>
    <w:rsid w:val="001E6CD2"/>
    <w:rsid w:val="001E75C7"/>
    <w:rsid w:val="001F6667"/>
    <w:rsid w:val="00203711"/>
    <w:rsid w:val="00204FD1"/>
    <w:rsid w:val="00211101"/>
    <w:rsid w:val="00211200"/>
    <w:rsid w:val="00214055"/>
    <w:rsid w:val="00214C53"/>
    <w:rsid w:val="00215E2C"/>
    <w:rsid w:val="00242D02"/>
    <w:rsid w:val="0028048E"/>
    <w:rsid w:val="00280606"/>
    <w:rsid w:val="00284577"/>
    <w:rsid w:val="002A32AC"/>
    <w:rsid w:val="002A3458"/>
    <w:rsid w:val="002B1175"/>
    <w:rsid w:val="002B49BC"/>
    <w:rsid w:val="002B62CE"/>
    <w:rsid w:val="002C2044"/>
    <w:rsid w:val="002C4BA4"/>
    <w:rsid w:val="002C79BD"/>
    <w:rsid w:val="002E19EF"/>
    <w:rsid w:val="002E5465"/>
    <w:rsid w:val="002F2258"/>
    <w:rsid w:val="002F59C4"/>
    <w:rsid w:val="00300587"/>
    <w:rsid w:val="0030691D"/>
    <w:rsid w:val="00306AF7"/>
    <w:rsid w:val="00307449"/>
    <w:rsid w:val="00313DD1"/>
    <w:rsid w:val="00314926"/>
    <w:rsid w:val="00324EEC"/>
    <w:rsid w:val="0033014B"/>
    <w:rsid w:val="003332A3"/>
    <w:rsid w:val="0033458B"/>
    <w:rsid w:val="003425C4"/>
    <w:rsid w:val="00344C9E"/>
    <w:rsid w:val="00346896"/>
    <w:rsid w:val="00354813"/>
    <w:rsid w:val="00364E9D"/>
    <w:rsid w:val="00380242"/>
    <w:rsid w:val="00387398"/>
    <w:rsid w:val="00391877"/>
    <w:rsid w:val="003B5971"/>
    <w:rsid w:val="003C0953"/>
    <w:rsid w:val="003C5629"/>
    <w:rsid w:val="003D4152"/>
    <w:rsid w:val="003E52B6"/>
    <w:rsid w:val="003F4ED7"/>
    <w:rsid w:val="003F602E"/>
    <w:rsid w:val="00401014"/>
    <w:rsid w:val="0040131B"/>
    <w:rsid w:val="00415483"/>
    <w:rsid w:val="00430BDF"/>
    <w:rsid w:val="004352D0"/>
    <w:rsid w:val="00440B90"/>
    <w:rsid w:val="004412AC"/>
    <w:rsid w:val="00445D81"/>
    <w:rsid w:val="004771D0"/>
    <w:rsid w:val="00477750"/>
    <w:rsid w:val="004777EA"/>
    <w:rsid w:val="00482E41"/>
    <w:rsid w:val="00494C26"/>
    <w:rsid w:val="004A35BD"/>
    <w:rsid w:val="004A6BA5"/>
    <w:rsid w:val="004A7E58"/>
    <w:rsid w:val="004B4803"/>
    <w:rsid w:val="004B5AD6"/>
    <w:rsid w:val="004B5FCD"/>
    <w:rsid w:val="004B6A52"/>
    <w:rsid w:val="004C088D"/>
    <w:rsid w:val="004C20EF"/>
    <w:rsid w:val="004C6868"/>
    <w:rsid w:val="004D0E27"/>
    <w:rsid w:val="004D4E6F"/>
    <w:rsid w:val="004D6472"/>
    <w:rsid w:val="004E4384"/>
    <w:rsid w:val="004E5EE0"/>
    <w:rsid w:val="004F2196"/>
    <w:rsid w:val="004F4B78"/>
    <w:rsid w:val="005032CB"/>
    <w:rsid w:val="00505ABB"/>
    <w:rsid w:val="00512760"/>
    <w:rsid w:val="00516C4A"/>
    <w:rsid w:val="005271C2"/>
    <w:rsid w:val="00540279"/>
    <w:rsid w:val="005608F3"/>
    <w:rsid w:val="005632AE"/>
    <w:rsid w:val="00563B48"/>
    <w:rsid w:val="0057157C"/>
    <w:rsid w:val="005727AD"/>
    <w:rsid w:val="00574165"/>
    <w:rsid w:val="0058686F"/>
    <w:rsid w:val="00587C9E"/>
    <w:rsid w:val="00596D5B"/>
    <w:rsid w:val="005A015A"/>
    <w:rsid w:val="005A6403"/>
    <w:rsid w:val="005C323F"/>
    <w:rsid w:val="005C755A"/>
    <w:rsid w:val="005D3498"/>
    <w:rsid w:val="005D52A1"/>
    <w:rsid w:val="005D77B1"/>
    <w:rsid w:val="005E0AB1"/>
    <w:rsid w:val="0060097E"/>
    <w:rsid w:val="006066F5"/>
    <w:rsid w:val="006116FB"/>
    <w:rsid w:val="00612979"/>
    <w:rsid w:val="00621B53"/>
    <w:rsid w:val="00636B98"/>
    <w:rsid w:val="00644E41"/>
    <w:rsid w:val="00660DAA"/>
    <w:rsid w:val="00663E33"/>
    <w:rsid w:val="00665E36"/>
    <w:rsid w:val="00672383"/>
    <w:rsid w:val="006837B5"/>
    <w:rsid w:val="006908EF"/>
    <w:rsid w:val="006951D0"/>
    <w:rsid w:val="006A1D6A"/>
    <w:rsid w:val="006A3A47"/>
    <w:rsid w:val="006B5873"/>
    <w:rsid w:val="006C08F1"/>
    <w:rsid w:val="006C0E9D"/>
    <w:rsid w:val="006D00A1"/>
    <w:rsid w:val="006D2CF5"/>
    <w:rsid w:val="006E3DF4"/>
    <w:rsid w:val="00701D9D"/>
    <w:rsid w:val="007274E7"/>
    <w:rsid w:val="00732572"/>
    <w:rsid w:val="0076353F"/>
    <w:rsid w:val="007768BA"/>
    <w:rsid w:val="007844BF"/>
    <w:rsid w:val="00790D8C"/>
    <w:rsid w:val="00791928"/>
    <w:rsid w:val="00795947"/>
    <w:rsid w:val="00796BB2"/>
    <w:rsid w:val="007978C0"/>
    <w:rsid w:val="007A1C12"/>
    <w:rsid w:val="007A2597"/>
    <w:rsid w:val="007A37F9"/>
    <w:rsid w:val="007A5411"/>
    <w:rsid w:val="007B136E"/>
    <w:rsid w:val="007B396C"/>
    <w:rsid w:val="007B41AB"/>
    <w:rsid w:val="007C4FE4"/>
    <w:rsid w:val="007C55A2"/>
    <w:rsid w:val="007D39F3"/>
    <w:rsid w:val="007D7C21"/>
    <w:rsid w:val="007E07A6"/>
    <w:rsid w:val="007E16A0"/>
    <w:rsid w:val="007E1E2B"/>
    <w:rsid w:val="007F5BCD"/>
    <w:rsid w:val="00802993"/>
    <w:rsid w:val="00822C41"/>
    <w:rsid w:val="00836E90"/>
    <w:rsid w:val="00853E0A"/>
    <w:rsid w:val="00890D9B"/>
    <w:rsid w:val="0089547B"/>
    <w:rsid w:val="008A4132"/>
    <w:rsid w:val="008B3D32"/>
    <w:rsid w:val="008B7288"/>
    <w:rsid w:val="008B77B2"/>
    <w:rsid w:val="008C5571"/>
    <w:rsid w:val="008C59E8"/>
    <w:rsid w:val="008C6029"/>
    <w:rsid w:val="008E0607"/>
    <w:rsid w:val="008E7342"/>
    <w:rsid w:val="008F3D62"/>
    <w:rsid w:val="009202C6"/>
    <w:rsid w:val="009265A7"/>
    <w:rsid w:val="0097097B"/>
    <w:rsid w:val="0097126A"/>
    <w:rsid w:val="00980ED1"/>
    <w:rsid w:val="00992675"/>
    <w:rsid w:val="009973DF"/>
    <w:rsid w:val="009B569F"/>
    <w:rsid w:val="009C23BB"/>
    <w:rsid w:val="009E7ACD"/>
    <w:rsid w:val="009F1A1F"/>
    <w:rsid w:val="009F2FE9"/>
    <w:rsid w:val="009F5496"/>
    <w:rsid w:val="00A006C6"/>
    <w:rsid w:val="00A10ED9"/>
    <w:rsid w:val="00A22F91"/>
    <w:rsid w:val="00A24273"/>
    <w:rsid w:val="00A34B93"/>
    <w:rsid w:val="00A475BA"/>
    <w:rsid w:val="00A54357"/>
    <w:rsid w:val="00A55D5B"/>
    <w:rsid w:val="00A56CE2"/>
    <w:rsid w:val="00A626CE"/>
    <w:rsid w:val="00A656DE"/>
    <w:rsid w:val="00A73983"/>
    <w:rsid w:val="00A8785D"/>
    <w:rsid w:val="00AA0DB8"/>
    <w:rsid w:val="00AA4908"/>
    <w:rsid w:val="00AA534D"/>
    <w:rsid w:val="00AA5D1C"/>
    <w:rsid w:val="00AB4482"/>
    <w:rsid w:val="00AC1A35"/>
    <w:rsid w:val="00AC4582"/>
    <w:rsid w:val="00B2152C"/>
    <w:rsid w:val="00B24605"/>
    <w:rsid w:val="00B27F72"/>
    <w:rsid w:val="00B44E58"/>
    <w:rsid w:val="00B5280C"/>
    <w:rsid w:val="00B6402F"/>
    <w:rsid w:val="00B71113"/>
    <w:rsid w:val="00B94090"/>
    <w:rsid w:val="00BB23F7"/>
    <w:rsid w:val="00BC5CDA"/>
    <w:rsid w:val="00BD79A3"/>
    <w:rsid w:val="00BE1A36"/>
    <w:rsid w:val="00BE30EC"/>
    <w:rsid w:val="00BF1142"/>
    <w:rsid w:val="00C014AB"/>
    <w:rsid w:val="00C107EC"/>
    <w:rsid w:val="00C24999"/>
    <w:rsid w:val="00C2697A"/>
    <w:rsid w:val="00C4497A"/>
    <w:rsid w:val="00C44DD6"/>
    <w:rsid w:val="00C53A5B"/>
    <w:rsid w:val="00C57BB9"/>
    <w:rsid w:val="00C65621"/>
    <w:rsid w:val="00C65AB4"/>
    <w:rsid w:val="00C710CE"/>
    <w:rsid w:val="00C82ED8"/>
    <w:rsid w:val="00CB6C9A"/>
    <w:rsid w:val="00CC0A80"/>
    <w:rsid w:val="00CC53DD"/>
    <w:rsid w:val="00CE4740"/>
    <w:rsid w:val="00CF1252"/>
    <w:rsid w:val="00D04745"/>
    <w:rsid w:val="00D11D35"/>
    <w:rsid w:val="00D57AD0"/>
    <w:rsid w:val="00D66F13"/>
    <w:rsid w:val="00D7662C"/>
    <w:rsid w:val="00D7682B"/>
    <w:rsid w:val="00D76C7C"/>
    <w:rsid w:val="00D92496"/>
    <w:rsid w:val="00DA0A15"/>
    <w:rsid w:val="00DA213A"/>
    <w:rsid w:val="00DA5540"/>
    <w:rsid w:val="00DE23C8"/>
    <w:rsid w:val="00DE4836"/>
    <w:rsid w:val="00DE4CC7"/>
    <w:rsid w:val="00E01DDF"/>
    <w:rsid w:val="00E067ED"/>
    <w:rsid w:val="00E06A1D"/>
    <w:rsid w:val="00E13D6D"/>
    <w:rsid w:val="00E1566E"/>
    <w:rsid w:val="00E215A4"/>
    <w:rsid w:val="00E3537C"/>
    <w:rsid w:val="00E35C27"/>
    <w:rsid w:val="00E418EB"/>
    <w:rsid w:val="00E45575"/>
    <w:rsid w:val="00E66758"/>
    <w:rsid w:val="00E704C3"/>
    <w:rsid w:val="00EA5140"/>
    <w:rsid w:val="00EB4539"/>
    <w:rsid w:val="00ED0BC5"/>
    <w:rsid w:val="00ED2B94"/>
    <w:rsid w:val="00ED48E4"/>
    <w:rsid w:val="00ED6C3D"/>
    <w:rsid w:val="00EE4B75"/>
    <w:rsid w:val="00F17983"/>
    <w:rsid w:val="00F46749"/>
    <w:rsid w:val="00F5138C"/>
    <w:rsid w:val="00F5266E"/>
    <w:rsid w:val="00F65020"/>
    <w:rsid w:val="00F66871"/>
    <w:rsid w:val="00F75353"/>
    <w:rsid w:val="00F8470F"/>
    <w:rsid w:val="00F859DE"/>
    <w:rsid w:val="00F95857"/>
    <w:rsid w:val="00F96069"/>
    <w:rsid w:val="00FA0A61"/>
    <w:rsid w:val="00FA1C1D"/>
    <w:rsid w:val="00FB5B83"/>
    <w:rsid w:val="00FD061C"/>
    <w:rsid w:val="00FD4EBD"/>
    <w:rsid w:val="00FE14DC"/>
    <w:rsid w:val="00FE159E"/>
    <w:rsid w:val="00F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C1C74"/>
  <w15:docId w15:val="{6DB565D5-35E8-4854-9377-78DD4A54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142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1142"/>
    <w:pPr>
      <w:ind w:left="1100"/>
      <w:outlineLvl w:val="0"/>
    </w:pPr>
    <w:rPr>
      <w:rFonts w:ascii="黑体" w:eastAsia="黑体" w:hAnsi="黑体"/>
      <w:kern w:val="0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1142"/>
    <w:pPr>
      <w:spacing w:line="383" w:lineRule="exact"/>
      <w:ind w:left="1062"/>
      <w:outlineLvl w:val="1"/>
    </w:pPr>
    <w:rPr>
      <w:rFonts w:ascii="仿宋_GB2312" w:eastAsia="仿宋_GB2312" w:hAnsi="仿宋_GB2312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BF1142"/>
    <w:rPr>
      <w:rFonts w:ascii="黑体" w:eastAsia="黑体" w:hAnsi="黑体" w:cs="Times New Roman"/>
      <w:sz w:val="32"/>
    </w:rPr>
  </w:style>
  <w:style w:type="character" w:customStyle="1" w:styleId="20">
    <w:name w:val="标题 2 字符"/>
    <w:link w:val="2"/>
    <w:uiPriority w:val="99"/>
    <w:locked/>
    <w:rsid w:val="00BF1142"/>
    <w:rPr>
      <w:rFonts w:ascii="仿宋_GB2312" w:eastAsia="仿宋_GB2312" w:hAnsi="仿宋_GB2312" w:cs="Times New Roman"/>
      <w:b/>
      <w:sz w:val="30"/>
    </w:rPr>
  </w:style>
  <w:style w:type="paragraph" w:styleId="a3">
    <w:name w:val="annotation text"/>
    <w:basedOn w:val="a"/>
    <w:link w:val="a4"/>
    <w:uiPriority w:val="99"/>
    <w:rsid w:val="00BF1142"/>
    <w:pPr>
      <w:jc w:val="left"/>
    </w:pPr>
    <w:rPr>
      <w:sz w:val="22"/>
      <w:szCs w:val="20"/>
    </w:rPr>
  </w:style>
  <w:style w:type="character" w:customStyle="1" w:styleId="a4">
    <w:name w:val="批注文字 字符"/>
    <w:link w:val="a3"/>
    <w:uiPriority w:val="99"/>
    <w:locked/>
    <w:rsid w:val="00D04745"/>
    <w:rPr>
      <w:rFonts w:ascii="等线" w:eastAsia="等线" w:hAnsi="等线" w:cs="Times New Roman"/>
      <w:kern w:val="2"/>
      <w:sz w:val="22"/>
    </w:rPr>
  </w:style>
  <w:style w:type="paragraph" w:styleId="a5">
    <w:name w:val="Body Text"/>
    <w:basedOn w:val="a"/>
    <w:link w:val="a6"/>
    <w:uiPriority w:val="99"/>
    <w:rsid w:val="00BF1142"/>
    <w:pPr>
      <w:ind w:left="460"/>
    </w:pPr>
    <w:rPr>
      <w:rFonts w:ascii="仿宋_GB2312" w:eastAsia="仿宋_GB2312" w:hAnsi="仿宋_GB2312"/>
      <w:kern w:val="0"/>
      <w:sz w:val="30"/>
      <w:szCs w:val="20"/>
    </w:rPr>
  </w:style>
  <w:style w:type="character" w:customStyle="1" w:styleId="a6">
    <w:name w:val="正文文本 字符"/>
    <w:link w:val="a5"/>
    <w:uiPriority w:val="99"/>
    <w:locked/>
    <w:rsid w:val="00BF1142"/>
    <w:rPr>
      <w:rFonts w:ascii="仿宋_GB2312" w:eastAsia="仿宋_GB2312" w:hAnsi="仿宋_GB2312" w:cs="Times New Roman"/>
      <w:sz w:val="30"/>
    </w:rPr>
  </w:style>
  <w:style w:type="paragraph" w:styleId="a7">
    <w:name w:val="footer"/>
    <w:basedOn w:val="a"/>
    <w:link w:val="a8"/>
    <w:uiPriority w:val="99"/>
    <w:rsid w:val="00BF11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a8">
    <w:name w:val="页脚 字符"/>
    <w:link w:val="a7"/>
    <w:uiPriority w:val="99"/>
    <w:locked/>
    <w:rsid w:val="00BF1142"/>
    <w:rPr>
      <w:rFonts w:ascii="等线" w:eastAsia="等线" w:hAnsi="等线" w:cs="Times New Roman"/>
      <w:sz w:val="18"/>
    </w:rPr>
  </w:style>
  <w:style w:type="paragraph" w:styleId="a9">
    <w:name w:val="header"/>
    <w:basedOn w:val="a"/>
    <w:link w:val="aa"/>
    <w:uiPriority w:val="99"/>
    <w:rsid w:val="00BF1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aa">
    <w:name w:val="页眉 字符"/>
    <w:link w:val="a9"/>
    <w:uiPriority w:val="99"/>
    <w:locked/>
    <w:rsid w:val="00BF1142"/>
    <w:rPr>
      <w:rFonts w:ascii="等线" w:eastAsia="等线" w:hAnsi="等线" w:cs="Times New Roman"/>
      <w:sz w:val="18"/>
    </w:rPr>
  </w:style>
  <w:style w:type="paragraph" w:styleId="ab">
    <w:name w:val="List Paragraph"/>
    <w:basedOn w:val="a"/>
    <w:uiPriority w:val="99"/>
    <w:qFormat/>
    <w:rsid w:val="00BF1142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rsid w:val="00CF1252"/>
    <w:pPr>
      <w:ind w:leftChars="2500" w:left="100"/>
    </w:pPr>
    <w:rPr>
      <w:sz w:val="22"/>
      <w:szCs w:val="20"/>
    </w:rPr>
  </w:style>
  <w:style w:type="character" w:customStyle="1" w:styleId="ad">
    <w:name w:val="日期 字符"/>
    <w:link w:val="ac"/>
    <w:uiPriority w:val="99"/>
    <w:semiHidden/>
    <w:locked/>
    <w:rsid w:val="00CF1252"/>
    <w:rPr>
      <w:rFonts w:ascii="等线" w:eastAsia="等线" w:hAnsi="等线" w:cs="Times New Roman"/>
      <w:kern w:val="2"/>
      <w:sz w:val="22"/>
    </w:rPr>
  </w:style>
  <w:style w:type="paragraph" w:customStyle="1" w:styleId="TableParagraph">
    <w:name w:val="Table Paragraph"/>
    <w:basedOn w:val="a"/>
    <w:uiPriority w:val="99"/>
    <w:rsid w:val="00CF1252"/>
    <w:rPr>
      <w:rFonts w:ascii="仿宋" w:eastAsia="仿宋" w:hAnsi="仿宋" w:cs="仿宋"/>
    </w:rPr>
  </w:style>
  <w:style w:type="table" w:styleId="ae">
    <w:name w:val="Table Grid"/>
    <w:basedOn w:val="a1"/>
    <w:uiPriority w:val="99"/>
    <w:rsid w:val="00CF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rsid w:val="00D04745"/>
    <w:rPr>
      <w:rFonts w:cs="Times New Roman"/>
      <w:sz w:val="21"/>
    </w:rPr>
  </w:style>
  <w:style w:type="paragraph" w:styleId="af0">
    <w:name w:val="annotation subject"/>
    <w:basedOn w:val="a3"/>
    <w:next w:val="a3"/>
    <w:link w:val="af1"/>
    <w:uiPriority w:val="99"/>
    <w:semiHidden/>
    <w:rsid w:val="00D04745"/>
    <w:rPr>
      <w:b/>
    </w:rPr>
  </w:style>
  <w:style w:type="character" w:customStyle="1" w:styleId="af1">
    <w:name w:val="批注主题 字符"/>
    <w:link w:val="af0"/>
    <w:uiPriority w:val="99"/>
    <w:semiHidden/>
    <w:locked/>
    <w:rsid w:val="00D04745"/>
    <w:rPr>
      <w:rFonts w:ascii="等线" w:eastAsia="等线" w:hAnsi="等线" w:cs="Times New Roman"/>
      <w:b/>
      <w:kern w:val="2"/>
      <w:sz w:val="22"/>
    </w:rPr>
  </w:style>
  <w:style w:type="paragraph" w:styleId="af2">
    <w:name w:val="Balloon Text"/>
    <w:basedOn w:val="a"/>
    <w:link w:val="af3"/>
    <w:uiPriority w:val="99"/>
    <w:semiHidden/>
    <w:rsid w:val="00D04745"/>
    <w:rPr>
      <w:sz w:val="18"/>
      <w:szCs w:val="20"/>
    </w:rPr>
  </w:style>
  <w:style w:type="character" w:customStyle="1" w:styleId="af3">
    <w:name w:val="批注框文本 字符"/>
    <w:link w:val="af2"/>
    <w:uiPriority w:val="99"/>
    <w:semiHidden/>
    <w:locked/>
    <w:rsid w:val="00D04745"/>
    <w:rPr>
      <w:rFonts w:ascii="等线" w:eastAsia="等线" w:hAnsi="等线" w:cs="Times New Roman"/>
      <w:kern w:val="2"/>
      <w:sz w:val="18"/>
    </w:rPr>
  </w:style>
  <w:style w:type="character" w:styleId="af4">
    <w:name w:val="Strong"/>
    <w:uiPriority w:val="99"/>
    <w:qFormat/>
    <w:locked/>
    <w:rsid w:val="006A1D6A"/>
    <w:rPr>
      <w:rFonts w:cs="Times New Roman"/>
      <w:b/>
    </w:rPr>
  </w:style>
  <w:style w:type="character" w:styleId="af5">
    <w:name w:val="Emphasis"/>
    <w:uiPriority w:val="99"/>
    <w:qFormat/>
    <w:locked/>
    <w:rsid w:val="0060097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</dc:creator>
  <cp:keywords/>
  <dc:description/>
  <cp:lastModifiedBy>jy w</cp:lastModifiedBy>
  <cp:revision>3</cp:revision>
  <cp:lastPrinted>2020-03-30T01:16:00Z</cp:lastPrinted>
  <dcterms:created xsi:type="dcterms:W3CDTF">2020-03-30T03:50:00Z</dcterms:created>
  <dcterms:modified xsi:type="dcterms:W3CDTF">2020-03-30T03:54:00Z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